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8C" w:rsidRDefault="006F1D8C" w:rsidP="006F1D8C">
      <w:pPr>
        <w:spacing w:after="0"/>
      </w:pPr>
      <w:r>
        <w:t xml:space="preserve">The Giver </w:t>
      </w:r>
      <w:r>
        <w:tab/>
      </w:r>
      <w:r>
        <w:tab/>
      </w:r>
      <w:r>
        <w:tab/>
      </w:r>
      <w:r w:rsidR="00C8266F">
        <w:tab/>
      </w:r>
      <w:r w:rsidR="00C8266F">
        <w:tab/>
      </w:r>
      <w:r w:rsidR="00C8266F">
        <w:tab/>
      </w:r>
      <w:r w:rsidR="00C8266F">
        <w:tab/>
      </w:r>
      <w:r w:rsidR="00C8266F">
        <w:tab/>
      </w:r>
      <w:r w:rsidR="00C8266F">
        <w:tab/>
      </w:r>
      <w:r w:rsidR="00C8266F">
        <w:tab/>
      </w:r>
      <w:r w:rsidR="00C8266F">
        <w:tab/>
      </w:r>
      <w:r>
        <w:t>Resource 5.1B</w:t>
      </w:r>
    </w:p>
    <w:p w:rsidR="00C8266F" w:rsidRDefault="00C8266F" w:rsidP="006F1D8C">
      <w:pPr>
        <w:spacing w:after="0"/>
      </w:pPr>
    </w:p>
    <w:p w:rsidR="00C8266F" w:rsidRPr="00C8266F" w:rsidRDefault="00C8266F" w:rsidP="006F1D8C">
      <w:pPr>
        <w:spacing w:after="0"/>
        <w:rPr>
          <w:b/>
        </w:rPr>
      </w:pPr>
      <w:r w:rsidRPr="00C8266F">
        <w:rPr>
          <w:b/>
        </w:rPr>
        <w:t>Part 1</w:t>
      </w:r>
    </w:p>
    <w:p w:rsidR="00C8266F" w:rsidRDefault="00C8266F" w:rsidP="006F1D8C">
      <w:pPr>
        <w:spacing w:after="0"/>
      </w:pPr>
      <w:r>
        <w:t>Chapter 17</w:t>
      </w:r>
    </w:p>
    <w:p w:rsidR="00C8266F" w:rsidRDefault="00C8266F" w:rsidP="006F1D8C">
      <w:pPr>
        <w:spacing w:after="0"/>
      </w:pPr>
      <w:r>
        <w:t>Directions:</w:t>
      </w:r>
      <w:r w:rsidR="006F1D8C">
        <w:t xml:space="preserve"> read pages 130-134 and then </w:t>
      </w:r>
      <w:r>
        <w:t xml:space="preserve">in a one page, </w:t>
      </w:r>
      <w:r w:rsidR="006F1D8C">
        <w:t xml:space="preserve">respond to the following question. </w:t>
      </w:r>
    </w:p>
    <w:p w:rsidR="00C7529B" w:rsidRDefault="006F1D8C" w:rsidP="00C8266F">
      <w:pPr>
        <w:spacing w:after="0"/>
        <w:ind w:left="720"/>
      </w:pPr>
      <w:r>
        <w:t>Explain how feelings, real feelings, have affected Jonas on pages 130-134</w:t>
      </w:r>
      <w:r w:rsidR="00C8266F">
        <w:t xml:space="preserve"> (only these pages)</w:t>
      </w:r>
      <w:r>
        <w:t xml:space="preserve">. Explain whether you believe that society is better off without feelings or if they would be better off with </w:t>
      </w:r>
      <w:r w:rsidR="00C8266F">
        <w:t>“real</w:t>
      </w:r>
      <w:r>
        <w:t xml:space="preserve"> feelings.”</w:t>
      </w:r>
      <w:r w:rsidR="00C8266F">
        <w:t xml:space="preserve"> </w:t>
      </w:r>
    </w:p>
    <w:p w:rsidR="006F1D8C" w:rsidRDefault="006F1D8C" w:rsidP="006F1D8C">
      <w:pPr>
        <w:spacing w:after="0"/>
      </w:pPr>
    </w:p>
    <w:p w:rsidR="00C8266F" w:rsidRDefault="00C8266F" w:rsidP="00C8266F">
      <w:pPr>
        <w:rPr>
          <w:rFonts w:ascii="Times New Roman" w:hAnsi="Times New Roman"/>
          <w:bCs/>
        </w:rPr>
      </w:pPr>
    </w:p>
    <w:p w:rsidR="00C8266F" w:rsidRPr="00C8266F" w:rsidRDefault="00C8266F" w:rsidP="00C8266F">
      <w:pPr>
        <w:spacing w:after="0" w:line="240" w:lineRule="auto"/>
        <w:rPr>
          <w:rFonts w:ascii="Times New Roman" w:hAnsi="Times New Roman"/>
          <w:b/>
          <w:bCs/>
        </w:rPr>
      </w:pPr>
      <w:r w:rsidRPr="00C8266F">
        <w:rPr>
          <w:rFonts w:ascii="Times New Roman" w:hAnsi="Times New Roman"/>
          <w:b/>
          <w:bCs/>
        </w:rPr>
        <w:t>Part 2</w:t>
      </w:r>
    </w:p>
    <w:p w:rsidR="00C8266F" w:rsidRDefault="00C8266F" w:rsidP="00C8266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Chapter 18 and 19</w:t>
      </w:r>
    </w:p>
    <w:p w:rsidR="00C8266F" w:rsidRPr="00D35B07" w:rsidRDefault="00C8266F" w:rsidP="00C8266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Directions: After you have read Chapter 18 and 19, respond to the following question in a one page response. Using evidence from only chapter 18 and 19. </w:t>
      </w:r>
    </w:p>
    <w:p w:rsidR="00C8266F" w:rsidRDefault="00C8266F" w:rsidP="00C8266F">
      <w:pPr>
        <w:spacing w:after="0" w:line="240" w:lineRule="auto"/>
        <w:ind w:left="720"/>
      </w:pPr>
      <w:r>
        <w:rPr>
          <w:rFonts w:ascii="Times New Roman" w:hAnsi="Times New Roman"/>
          <w:bCs/>
        </w:rPr>
        <w:t>W</w:t>
      </w:r>
      <w:r w:rsidRPr="00D35B07">
        <w:rPr>
          <w:rFonts w:ascii="Times New Roman" w:hAnsi="Times New Roman"/>
          <w:bCs/>
        </w:rPr>
        <w:t xml:space="preserve">hat does it mean to be released from </w:t>
      </w:r>
      <w:r>
        <w:rPr>
          <w:rFonts w:ascii="Times New Roman" w:hAnsi="Times New Roman"/>
          <w:bCs/>
        </w:rPr>
        <w:t xml:space="preserve">the community? Why would any of </w:t>
      </w:r>
      <w:r w:rsidRPr="00D35B07">
        <w:rPr>
          <w:rFonts w:ascii="Times New Roman" w:hAnsi="Times New Roman"/>
          <w:bCs/>
        </w:rPr>
        <w:t>the characters want to be released?</w:t>
      </w:r>
      <w:bookmarkStart w:id="0" w:name="_GoBack"/>
      <w:bookmarkEnd w:id="0"/>
    </w:p>
    <w:sectPr w:rsidR="00C8266F" w:rsidSect="006F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C"/>
    <w:rsid w:val="000A4938"/>
    <w:rsid w:val="006F1D8C"/>
    <w:rsid w:val="00C516E1"/>
    <w:rsid w:val="00C8266F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A57C-9AD4-4A5E-BC7B-E80ABE5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2017-04-24T13:35:00Z</dcterms:created>
  <dcterms:modified xsi:type="dcterms:W3CDTF">2017-04-24T14:00:00Z</dcterms:modified>
</cp:coreProperties>
</file>