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38" w:rsidRDefault="00686038" w:rsidP="00686038">
      <w:pPr>
        <w:jc w:val="right"/>
      </w:pPr>
      <w:r>
        <w:t>Resource 1</w:t>
      </w:r>
      <w:r>
        <w:t>.6</w:t>
      </w:r>
    </w:p>
    <w:p w:rsidR="00686038" w:rsidRPr="00686038" w:rsidRDefault="00686038" w:rsidP="0068603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Evidence of Patterns in Mythology Matrix</w:t>
      </w:r>
    </w:p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1620"/>
        <w:gridCol w:w="6210"/>
        <w:gridCol w:w="7110"/>
      </w:tblGrid>
      <w:tr w:rsidR="00686038" w:rsidRPr="00686038" w:rsidTr="00686038">
        <w:tc>
          <w:tcPr>
            <w:tcW w:w="1620" w:type="dxa"/>
          </w:tcPr>
          <w:p w:rsidR="00686038" w:rsidRPr="005C1453" w:rsidRDefault="00686038" w:rsidP="00686038">
            <w:pPr>
              <w:jc w:val="center"/>
              <w:rPr>
                <w:b/>
              </w:rPr>
            </w:pPr>
          </w:p>
        </w:tc>
        <w:tc>
          <w:tcPr>
            <w:tcW w:w="6210" w:type="dxa"/>
          </w:tcPr>
          <w:p w:rsidR="00686038" w:rsidRPr="00686038" w:rsidRDefault="00686038" w:rsidP="00686038">
            <w:pPr>
              <w:jc w:val="center"/>
              <w:rPr>
                <w:b/>
                <w:sz w:val="28"/>
                <w:szCs w:val="28"/>
              </w:rPr>
            </w:pPr>
            <w:r w:rsidRPr="00686038">
              <w:rPr>
                <w:b/>
                <w:sz w:val="28"/>
                <w:szCs w:val="28"/>
              </w:rPr>
              <w:t>“How the Crocodile Got Its Skin”</w:t>
            </w:r>
          </w:p>
        </w:tc>
        <w:tc>
          <w:tcPr>
            <w:tcW w:w="7110" w:type="dxa"/>
          </w:tcPr>
          <w:p w:rsidR="00686038" w:rsidRPr="00686038" w:rsidRDefault="00686038" w:rsidP="00686038">
            <w:pPr>
              <w:jc w:val="center"/>
              <w:rPr>
                <w:b/>
                <w:sz w:val="28"/>
                <w:szCs w:val="28"/>
              </w:rPr>
            </w:pPr>
            <w:r w:rsidRPr="00686038">
              <w:rPr>
                <w:b/>
                <w:sz w:val="28"/>
                <w:szCs w:val="28"/>
              </w:rPr>
              <w:t>“</w:t>
            </w:r>
            <w:proofErr w:type="spellStart"/>
            <w:r w:rsidRPr="00686038">
              <w:rPr>
                <w:b/>
                <w:sz w:val="28"/>
                <w:szCs w:val="28"/>
              </w:rPr>
              <w:t>Arachne</w:t>
            </w:r>
            <w:proofErr w:type="spellEnd"/>
            <w:r w:rsidRPr="00686038">
              <w:rPr>
                <w:b/>
                <w:sz w:val="28"/>
                <w:szCs w:val="28"/>
              </w:rPr>
              <w:t xml:space="preserve"> the Spinner”</w:t>
            </w:r>
          </w:p>
        </w:tc>
      </w:tr>
      <w:tr w:rsidR="00686038" w:rsidTr="00686038">
        <w:tc>
          <w:tcPr>
            <w:tcW w:w="1620" w:type="dxa"/>
          </w:tcPr>
          <w:p w:rsidR="00686038" w:rsidRPr="00686038" w:rsidRDefault="00686038" w:rsidP="00C0466F">
            <w:pPr>
              <w:jc w:val="center"/>
            </w:pPr>
            <w:r w:rsidRPr="00686038">
              <w:t>Natural Elements</w:t>
            </w:r>
          </w:p>
        </w:tc>
        <w:tc>
          <w:tcPr>
            <w:tcW w:w="6210" w:type="dxa"/>
          </w:tcPr>
          <w:p w:rsidR="00686038" w:rsidRDefault="00686038" w:rsidP="00C0466F"/>
          <w:p w:rsidR="00686038" w:rsidRDefault="00686038" w:rsidP="00C0466F"/>
          <w:p w:rsidR="00686038" w:rsidRDefault="00686038" w:rsidP="00C0466F"/>
          <w:p w:rsidR="00686038" w:rsidRDefault="00686038" w:rsidP="00C0466F"/>
        </w:tc>
        <w:tc>
          <w:tcPr>
            <w:tcW w:w="7110" w:type="dxa"/>
          </w:tcPr>
          <w:p w:rsidR="00686038" w:rsidRDefault="00686038" w:rsidP="00C0466F"/>
        </w:tc>
      </w:tr>
      <w:tr w:rsidR="00686038" w:rsidTr="00686038">
        <w:tc>
          <w:tcPr>
            <w:tcW w:w="1620" w:type="dxa"/>
          </w:tcPr>
          <w:p w:rsidR="00686038" w:rsidRPr="00686038" w:rsidRDefault="00686038" w:rsidP="00C0466F">
            <w:pPr>
              <w:jc w:val="center"/>
            </w:pPr>
            <w:r w:rsidRPr="00686038">
              <w:t>Animals</w:t>
            </w:r>
          </w:p>
          <w:p w:rsidR="00686038" w:rsidRPr="00686038" w:rsidRDefault="00686038" w:rsidP="00C0466F">
            <w:pPr>
              <w:jc w:val="center"/>
            </w:pPr>
          </w:p>
        </w:tc>
        <w:tc>
          <w:tcPr>
            <w:tcW w:w="6210" w:type="dxa"/>
          </w:tcPr>
          <w:p w:rsidR="00686038" w:rsidRDefault="00686038" w:rsidP="00C0466F"/>
          <w:p w:rsidR="00686038" w:rsidRDefault="00686038" w:rsidP="00C0466F"/>
          <w:p w:rsidR="00686038" w:rsidRDefault="00686038" w:rsidP="00C0466F"/>
          <w:p w:rsidR="00686038" w:rsidRDefault="00686038" w:rsidP="00C0466F"/>
        </w:tc>
        <w:tc>
          <w:tcPr>
            <w:tcW w:w="7110" w:type="dxa"/>
          </w:tcPr>
          <w:p w:rsidR="00686038" w:rsidRDefault="00686038" w:rsidP="00C0466F"/>
        </w:tc>
      </w:tr>
      <w:tr w:rsidR="00686038" w:rsidTr="00686038">
        <w:tc>
          <w:tcPr>
            <w:tcW w:w="1620" w:type="dxa"/>
          </w:tcPr>
          <w:p w:rsidR="00686038" w:rsidRPr="00686038" w:rsidRDefault="00686038" w:rsidP="00C0466F">
            <w:pPr>
              <w:jc w:val="center"/>
            </w:pPr>
            <w:r w:rsidRPr="00686038">
              <w:t>Colors</w:t>
            </w:r>
          </w:p>
        </w:tc>
        <w:tc>
          <w:tcPr>
            <w:tcW w:w="6210" w:type="dxa"/>
          </w:tcPr>
          <w:p w:rsidR="00686038" w:rsidRDefault="00686038" w:rsidP="00C0466F"/>
          <w:p w:rsidR="00686038" w:rsidRDefault="00686038" w:rsidP="00C0466F"/>
          <w:p w:rsidR="00686038" w:rsidRDefault="00686038" w:rsidP="00C0466F"/>
          <w:p w:rsidR="00686038" w:rsidRDefault="00686038" w:rsidP="00C0466F"/>
        </w:tc>
        <w:tc>
          <w:tcPr>
            <w:tcW w:w="7110" w:type="dxa"/>
          </w:tcPr>
          <w:p w:rsidR="00686038" w:rsidRDefault="00686038" w:rsidP="00C0466F"/>
        </w:tc>
      </w:tr>
      <w:tr w:rsidR="00686038" w:rsidTr="00686038">
        <w:tc>
          <w:tcPr>
            <w:tcW w:w="1620" w:type="dxa"/>
          </w:tcPr>
          <w:p w:rsidR="00686038" w:rsidRPr="00686038" w:rsidRDefault="00686038" w:rsidP="00C0466F">
            <w:pPr>
              <w:jc w:val="center"/>
            </w:pPr>
            <w:r w:rsidRPr="00686038">
              <w:t>Circles</w:t>
            </w:r>
          </w:p>
        </w:tc>
        <w:tc>
          <w:tcPr>
            <w:tcW w:w="6210" w:type="dxa"/>
          </w:tcPr>
          <w:p w:rsidR="00686038" w:rsidRDefault="00686038" w:rsidP="00C0466F"/>
          <w:p w:rsidR="00686038" w:rsidRDefault="00686038" w:rsidP="00C0466F"/>
          <w:p w:rsidR="00686038" w:rsidRDefault="00686038" w:rsidP="00C0466F"/>
          <w:p w:rsidR="00686038" w:rsidRDefault="00686038" w:rsidP="00C0466F"/>
        </w:tc>
        <w:tc>
          <w:tcPr>
            <w:tcW w:w="7110" w:type="dxa"/>
          </w:tcPr>
          <w:p w:rsidR="00686038" w:rsidRDefault="00686038" w:rsidP="00C0466F"/>
        </w:tc>
      </w:tr>
      <w:tr w:rsidR="00686038" w:rsidTr="00686038">
        <w:tc>
          <w:tcPr>
            <w:tcW w:w="1620" w:type="dxa"/>
          </w:tcPr>
          <w:p w:rsidR="00686038" w:rsidRPr="00686038" w:rsidRDefault="00686038" w:rsidP="00C0466F">
            <w:pPr>
              <w:jc w:val="center"/>
            </w:pPr>
            <w:r w:rsidRPr="00686038">
              <w:t>Creation</w:t>
            </w:r>
          </w:p>
        </w:tc>
        <w:tc>
          <w:tcPr>
            <w:tcW w:w="6210" w:type="dxa"/>
          </w:tcPr>
          <w:p w:rsidR="00686038" w:rsidRDefault="00686038" w:rsidP="00C0466F"/>
          <w:p w:rsidR="00686038" w:rsidRDefault="00686038" w:rsidP="00C0466F"/>
          <w:p w:rsidR="00686038" w:rsidRDefault="00686038" w:rsidP="00C0466F"/>
          <w:p w:rsidR="00686038" w:rsidRDefault="00686038" w:rsidP="00C0466F"/>
          <w:p w:rsidR="00686038" w:rsidRDefault="00686038" w:rsidP="00C0466F"/>
        </w:tc>
        <w:tc>
          <w:tcPr>
            <w:tcW w:w="7110" w:type="dxa"/>
          </w:tcPr>
          <w:p w:rsidR="00686038" w:rsidRDefault="00686038" w:rsidP="00C0466F"/>
        </w:tc>
      </w:tr>
      <w:tr w:rsidR="00686038" w:rsidTr="00686038">
        <w:tc>
          <w:tcPr>
            <w:tcW w:w="1620" w:type="dxa"/>
          </w:tcPr>
          <w:p w:rsidR="00686038" w:rsidRPr="00686038" w:rsidRDefault="00686038" w:rsidP="00C0466F">
            <w:pPr>
              <w:jc w:val="center"/>
            </w:pPr>
            <w:r w:rsidRPr="00686038">
              <w:t>Heroes</w:t>
            </w:r>
          </w:p>
        </w:tc>
        <w:tc>
          <w:tcPr>
            <w:tcW w:w="6210" w:type="dxa"/>
          </w:tcPr>
          <w:p w:rsidR="00686038" w:rsidRDefault="00686038" w:rsidP="00C0466F"/>
          <w:p w:rsidR="00686038" w:rsidRDefault="00686038" w:rsidP="00C0466F"/>
          <w:p w:rsidR="00686038" w:rsidRDefault="00686038" w:rsidP="00C0466F"/>
          <w:p w:rsidR="00686038" w:rsidRDefault="00686038" w:rsidP="00C0466F"/>
          <w:p w:rsidR="00686038" w:rsidRDefault="00686038" w:rsidP="00C0466F"/>
        </w:tc>
        <w:tc>
          <w:tcPr>
            <w:tcW w:w="7110" w:type="dxa"/>
          </w:tcPr>
          <w:p w:rsidR="00686038" w:rsidRDefault="00686038" w:rsidP="00C0466F"/>
        </w:tc>
      </w:tr>
      <w:tr w:rsidR="00686038" w:rsidTr="00686038">
        <w:tc>
          <w:tcPr>
            <w:tcW w:w="1620" w:type="dxa"/>
          </w:tcPr>
          <w:p w:rsidR="00686038" w:rsidRPr="00686038" w:rsidRDefault="00686038" w:rsidP="00C0466F">
            <w:pPr>
              <w:jc w:val="center"/>
            </w:pPr>
            <w:r w:rsidRPr="00686038">
              <w:t>Females</w:t>
            </w:r>
          </w:p>
        </w:tc>
        <w:tc>
          <w:tcPr>
            <w:tcW w:w="6210" w:type="dxa"/>
          </w:tcPr>
          <w:p w:rsidR="00686038" w:rsidRDefault="00686038" w:rsidP="00C0466F"/>
          <w:p w:rsidR="00686038" w:rsidRDefault="00686038" w:rsidP="00C0466F"/>
          <w:p w:rsidR="00686038" w:rsidRDefault="00686038" w:rsidP="00C0466F"/>
          <w:p w:rsidR="00686038" w:rsidRDefault="00686038" w:rsidP="00C0466F"/>
          <w:p w:rsidR="00686038" w:rsidRDefault="00686038" w:rsidP="00C0466F"/>
        </w:tc>
        <w:tc>
          <w:tcPr>
            <w:tcW w:w="7110" w:type="dxa"/>
          </w:tcPr>
          <w:p w:rsidR="00686038" w:rsidRDefault="00686038" w:rsidP="00C0466F"/>
        </w:tc>
      </w:tr>
    </w:tbl>
    <w:p w:rsidR="00C7529B" w:rsidRPr="00686038" w:rsidRDefault="00686038" w:rsidP="00686038"/>
    <w:sectPr w:rsidR="00C7529B" w:rsidRPr="00686038" w:rsidSect="005C14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38"/>
    <w:rsid w:val="000A4938"/>
    <w:rsid w:val="0068603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43C44-4E65-4232-BD66-3940697E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2017-02-13T17:42:00Z</dcterms:created>
  <dcterms:modified xsi:type="dcterms:W3CDTF">2017-02-13T17:46:00Z</dcterms:modified>
</cp:coreProperties>
</file>